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35" w:rsidRPr="00906C25" w:rsidRDefault="00FF1935" w:rsidP="00FF1935">
      <w:pPr>
        <w:pStyle w:val="5"/>
        <w:shd w:val="clear" w:color="auto" w:fill="auto"/>
        <w:spacing w:line="326" w:lineRule="exact"/>
        <w:ind w:right="20" w:firstLine="0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</w:p>
    <w:p w:rsidR="00FF1935" w:rsidRPr="005D0983" w:rsidRDefault="00FF1935" w:rsidP="00FF1935">
      <w:pPr>
        <w:pStyle w:val="5"/>
        <w:shd w:val="clear" w:color="auto" w:fill="auto"/>
        <w:spacing w:line="326" w:lineRule="exact"/>
        <w:ind w:right="20" w:firstLine="0"/>
        <w:jc w:val="right"/>
        <w:rPr>
          <w:rFonts w:ascii="Times New Roman" w:eastAsia="Times New Roman" w:hAnsi="Times New Roman"/>
          <w:bCs/>
          <w:spacing w:val="0"/>
          <w:sz w:val="28"/>
          <w:szCs w:val="28"/>
        </w:rPr>
      </w:pPr>
      <w:r w:rsidRPr="005D0983">
        <w:rPr>
          <w:rFonts w:ascii="Times New Roman" w:eastAsia="Times New Roman" w:hAnsi="Times New Roman"/>
          <w:bCs/>
          <w:spacing w:val="0"/>
          <w:sz w:val="28"/>
          <w:szCs w:val="28"/>
        </w:rPr>
        <w:t>Приложение 1</w:t>
      </w:r>
    </w:p>
    <w:p w:rsidR="00FF1935" w:rsidRPr="00BA1A79" w:rsidRDefault="00FF1935" w:rsidP="00FF1935">
      <w:pPr>
        <w:widowControl w:val="0"/>
        <w:spacing w:after="0" w:line="326" w:lineRule="exact"/>
        <w:ind w:left="340" w:right="20" w:firstLine="2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1935" w:rsidRPr="005D0983" w:rsidRDefault="00FF1935" w:rsidP="00FF1935">
      <w:pPr>
        <w:widowControl w:val="0"/>
        <w:spacing w:after="8" w:line="23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0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</w:t>
      </w:r>
    </w:p>
    <w:p w:rsidR="00FF1935" w:rsidRPr="005D0983" w:rsidRDefault="00FF1935" w:rsidP="00FF1935">
      <w:pPr>
        <w:pStyle w:val="80"/>
        <w:shd w:val="clear" w:color="auto" w:fill="auto"/>
        <w:spacing w:after="41" w:line="276" w:lineRule="auto"/>
        <w:ind w:left="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0"/>
          <w:sz w:val="28"/>
          <w:szCs w:val="28"/>
          <w:lang w:eastAsia="ru-RU"/>
        </w:rPr>
        <w:t>На участие в тестировании</w:t>
      </w:r>
      <w:r w:rsidRPr="005D0983">
        <w:rPr>
          <w:rFonts w:ascii="Times New Roman" w:hAnsi="Times New Roman"/>
          <w:sz w:val="28"/>
          <w:szCs w:val="28"/>
        </w:rPr>
        <w:t xml:space="preserve"> </w:t>
      </w:r>
    </w:p>
    <w:p w:rsidR="00FF1935" w:rsidRPr="005D0983" w:rsidRDefault="00FF1935" w:rsidP="00FF1935">
      <w:pPr>
        <w:pStyle w:val="80"/>
        <w:shd w:val="clear" w:color="auto" w:fill="auto"/>
        <w:spacing w:after="41" w:line="276" w:lineRule="auto"/>
        <w:ind w:left="40"/>
        <w:rPr>
          <w:rFonts w:ascii="Times New Roman" w:eastAsia="Times New Roman" w:hAnsi="Times New Roman"/>
          <w:color w:val="000000"/>
          <w:spacing w:val="0"/>
          <w:sz w:val="28"/>
          <w:szCs w:val="28"/>
          <w:lang w:eastAsia="ru-RU"/>
        </w:rPr>
      </w:pPr>
      <w:r w:rsidRPr="005D0983">
        <w:rPr>
          <w:rFonts w:ascii="Times New Roman" w:hAnsi="Times New Roman"/>
          <w:sz w:val="28"/>
          <w:szCs w:val="28"/>
        </w:rPr>
        <w:t>Всероссийского физкультур</w:t>
      </w:r>
      <w:r>
        <w:rPr>
          <w:rFonts w:ascii="Times New Roman" w:hAnsi="Times New Roman"/>
          <w:sz w:val="28"/>
          <w:szCs w:val="28"/>
        </w:rPr>
        <w:t>но-</w:t>
      </w:r>
      <w:r w:rsidRPr="005D0983">
        <w:rPr>
          <w:rFonts w:ascii="Times New Roman" w:hAnsi="Times New Roman"/>
          <w:sz w:val="28"/>
          <w:szCs w:val="28"/>
        </w:rPr>
        <w:t>спортивного комплекса «Готов к труд</w:t>
      </w:r>
      <w:r>
        <w:rPr>
          <w:rFonts w:ascii="Times New Roman" w:hAnsi="Times New Roman"/>
          <w:sz w:val="28"/>
          <w:szCs w:val="28"/>
        </w:rPr>
        <w:t>у и обороне» (ГТО)</w:t>
      </w:r>
      <w:r>
        <w:rPr>
          <w:rFonts w:ascii="Times New Roman" w:hAnsi="Times New Roman"/>
          <w:sz w:val="28"/>
          <w:szCs w:val="28"/>
        </w:rPr>
        <w:t>.</w:t>
      </w:r>
    </w:p>
    <w:p w:rsidR="00FF1935" w:rsidRPr="005D0983" w:rsidRDefault="00FF1935" w:rsidP="00FF1935">
      <w:pPr>
        <w:pStyle w:val="80"/>
        <w:shd w:val="clear" w:color="auto" w:fill="auto"/>
        <w:spacing w:after="41" w:line="276" w:lineRule="auto"/>
        <w:ind w:left="40"/>
        <w:rPr>
          <w:rFonts w:ascii="Times New Roman" w:eastAsia="Times New Roman" w:hAnsi="Times New Roman"/>
          <w:color w:val="000000"/>
          <w:spacing w:val="0"/>
          <w:sz w:val="28"/>
          <w:szCs w:val="28"/>
          <w:u w:val="single"/>
          <w:lang w:eastAsia="ru-RU"/>
        </w:rPr>
      </w:pPr>
    </w:p>
    <w:p w:rsidR="00FF1935" w:rsidRPr="005D0983" w:rsidRDefault="00FF1935" w:rsidP="00FF1935">
      <w:pPr>
        <w:widowControl w:val="0"/>
        <w:spacing w:after="8" w:line="23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FF1935" w:rsidRPr="0091513D" w:rsidRDefault="00FF1935" w:rsidP="00FF1935">
      <w:pPr>
        <w:widowControl w:val="0"/>
        <w:spacing w:after="8" w:line="23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1935" w:rsidRPr="0091513D" w:rsidRDefault="00FF1935" w:rsidP="00FF1935">
      <w:pPr>
        <w:widowControl w:val="0"/>
        <w:spacing w:after="0" w:line="160" w:lineRule="exact"/>
        <w:ind w:left="6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организации)</w:t>
      </w:r>
    </w:p>
    <w:p w:rsidR="00FF1935" w:rsidRPr="0091513D" w:rsidRDefault="00FF1935" w:rsidP="00FF1935">
      <w:pPr>
        <w:widowControl w:val="0"/>
        <w:spacing w:after="0" w:line="326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930"/>
        <w:gridCol w:w="1276"/>
        <w:gridCol w:w="40"/>
        <w:gridCol w:w="4212"/>
        <w:gridCol w:w="1403"/>
      </w:tblGrid>
      <w:tr w:rsidR="00FF1935" w:rsidRPr="0091513D" w:rsidTr="00C11BE8">
        <w:trPr>
          <w:trHeight w:hRule="exact" w:val="115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935" w:rsidRPr="0091513D" w:rsidRDefault="00FF1935" w:rsidP="00C11BE8">
            <w:pPr>
              <w:widowControl w:val="0"/>
              <w:spacing w:after="60" w:line="16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FF1935" w:rsidRPr="0091513D" w:rsidRDefault="00FF1935" w:rsidP="00C11BE8">
            <w:pPr>
              <w:widowControl w:val="0"/>
              <w:spacing w:before="60" w:after="0" w:line="16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935" w:rsidRPr="0091513D" w:rsidRDefault="00FF1935" w:rsidP="00C11BE8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sz w:val="28"/>
                <w:szCs w:val="28"/>
              </w:rPr>
              <w:t>Фамилия,</w:t>
            </w:r>
          </w:p>
          <w:p w:rsidR="00FF1935" w:rsidRPr="0091513D" w:rsidRDefault="00FF1935" w:rsidP="00C11BE8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sz w:val="28"/>
                <w:szCs w:val="28"/>
              </w:rPr>
              <w:t>имя,</w:t>
            </w:r>
          </w:p>
          <w:p w:rsidR="00FF1935" w:rsidRPr="0091513D" w:rsidRDefault="00FF1935" w:rsidP="00C11BE8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935" w:rsidRPr="0091513D" w:rsidRDefault="00FF1935" w:rsidP="00C11BE8">
            <w:pPr>
              <w:widowControl w:val="0"/>
              <w:spacing w:after="0" w:line="226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513D">
              <w:rPr>
                <w:rFonts w:ascii="Times New Roman" w:eastAsia="Times New Roman" w:hAnsi="Times New Roman"/>
                <w:sz w:val="28"/>
                <w:szCs w:val="28"/>
              </w:rPr>
              <w:t xml:space="preserve">Дата </w:t>
            </w:r>
          </w:p>
          <w:p w:rsidR="00FF1935" w:rsidRPr="0091513D" w:rsidRDefault="00FF1935" w:rsidP="00C11BE8">
            <w:pPr>
              <w:widowControl w:val="0"/>
              <w:spacing w:after="0" w:line="226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sz w:val="28"/>
                <w:szCs w:val="28"/>
              </w:rPr>
              <w:t xml:space="preserve">рождения  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935" w:rsidRPr="0091513D" w:rsidRDefault="00FF1935" w:rsidP="00C11BE8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паспортные данные 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ID номер-идентификационный номер участника тестирования в АИС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Виза врача</w:t>
            </w:r>
          </w:p>
        </w:tc>
      </w:tr>
      <w:tr w:rsidR="00FF1935" w:rsidRPr="0091513D" w:rsidTr="00C11BE8">
        <w:trPr>
          <w:trHeight w:hRule="exact" w:val="293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906C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</w:tr>
      <w:tr w:rsidR="00FF1935" w:rsidRPr="0091513D" w:rsidTr="00C11BE8">
        <w:trPr>
          <w:trHeight w:hRule="exact" w:val="2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935" w:rsidRPr="0091513D" w:rsidRDefault="00FF1935" w:rsidP="00C11BE8">
            <w:pPr>
              <w:widowControl w:val="0"/>
              <w:spacing w:after="0" w:line="16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1935" w:rsidRPr="0091513D" w:rsidTr="00C11BE8">
        <w:trPr>
          <w:trHeight w:hRule="exact"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935" w:rsidRPr="0091513D" w:rsidRDefault="00FF1935" w:rsidP="00C11BE8">
            <w:pPr>
              <w:widowControl w:val="0"/>
              <w:spacing w:after="0" w:line="91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1935" w:rsidRPr="0091513D" w:rsidTr="00C11BE8">
        <w:trPr>
          <w:trHeight w:hRule="exact" w:val="2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widowControl w:val="0"/>
              <w:spacing w:after="0" w:line="14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1935" w:rsidRPr="00906C25" w:rsidTr="00C11BE8">
        <w:trPr>
          <w:trHeight w:hRule="exact" w:val="2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06C25" w:rsidRDefault="00FF1935" w:rsidP="00C11BE8">
            <w:pPr>
              <w:widowControl w:val="0"/>
              <w:spacing w:after="0" w:line="14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06C25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06C25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06C25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935" w:rsidRPr="00906C25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935" w:rsidRPr="00906C25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1935" w:rsidRPr="0091513D" w:rsidTr="00C11BE8">
        <w:trPr>
          <w:trHeight w:hRule="exact" w:val="302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906C2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</w:tr>
      <w:tr w:rsidR="00FF1935" w:rsidRPr="0091513D" w:rsidTr="00C11BE8">
        <w:trPr>
          <w:trHeight w:hRule="exact"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935" w:rsidRPr="0091513D" w:rsidRDefault="00FF1935" w:rsidP="00C11BE8">
            <w:pPr>
              <w:widowControl w:val="0"/>
              <w:spacing w:after="0" w:line="16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1935" w:rsidRPr="0091513D" w:rsidTr="00C11BE8">
        <w:trPr>
          <w:trHeight w:hRule="exact" w:val="29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935" w:rsidRPr="0091513D" w:rsidRDefault="00FF1935" w:rsidP="00C11BE8">
            <w:pPr>
              <w:widowControl w:val="0"/>
              <w:spacing w:after="0" w:line="16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1935" w:rsidRPr="0091513D" w:rsidTr="00C11BE8">
        <w:trPr>
          <w:trHeight w:hRule="exact" w:val="3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935" w:rsidRPr="0091513D" w:rsidRDefault="00FF1935" w:rsidP="00C11BE8">
            <w:pPr>
              <w:widowControl w:val="0"/>
              <w:spacing w:after="0" w:line="16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1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35" w:rsidRPr="0091513D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1935" w:rsidRPr="00906C25" w:rsidTr="00C11BE8">
        <w:trPr>
          <w:trHeight w:hRule="exact" w:val="3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1935" w:rsidRPr="00906C25" w:rsidRDefault="00FF1935" w:rsidP="00C11BE8">
            <w:pPr>
              <w:widowControl w:val="0"/>
              <w:spacing w:after="0" w:line="16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06C25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06C25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06C25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935" w:rsidRPr="00906C25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935" w:rsidRPr="00906C25" w:rsidRDefault="00FF1935" w:rsidP="00C11BE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1935" w:rsidRPr="0091513D" w:rsidRDefault="00FF1935" w:rsidP="00FF193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1935" w:rsidRPr="0091513D" w:rsidRDefault="00FF1935" w:rsidP="00FF19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Допущено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 тестированию</w:t>
      </w:r>
      <w:proofErr w:type="gramEnd"/>
      <w:r w:rsidRPr="0091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комплекса ГТО _____________________________.</w:t>
      </w:r>
    </w:p>
    <w:p w:rsidR="00FF1935" w:rsidRPr="0091513D" w:rsidRDefault="00FF1935" w:rsidP="00FF19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(прописью)</w:t>
      </w:r>
    </w:p>
    <w:p w:rsidR="00FF1935" w:rsidRPr="0091513D" w:rsidRDefault="00FF1935" w:rsidP="00FF19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Врач ___________________________/________________________________/</w:t>
      </w:r>
    </w:p>
    <w:p w:rsidR="00FF1935" w:rsidRPr="0091513D" w:rsidRDefault="00FF1935" w:rsidP="00FF19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(</w:t>
      </w:r>
      <w:proofErr w:type="gramStart"/>
      <w:r w:rsidRPr="0091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ФИО)   </w:t>
      </w:r>
      <w:proofErr w:type="gramEnd"/>
      <w:r w:rsidRPr="0091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(подпись)</w:t>
      </w:r>
    </w:p>
    <w:p w:rsidR="00FF1935" w:rsidRPr="0091513D" w:rsidRDefault="00FF1935" w:rsidP="00FF19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(М.П. медицинского учреждения)</w:t>
      </w:r>
    </w:p>
    <w:p w:rsidR="00FF1935" w:rsidRPr="0091513D" w:rsidRDefault="00FF1935" w:rsidP="00FF19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1935" w:rsidRPr="0091513D" w:rsidRDefault="00FF1935" w:rsidP="00FF19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делегации                    </w:t>
      </w:r>
    </w:p>
    <w:p w:rsidR="00FF1935" w:rsidRPr="0091513D" w:rsidRDefault="00FF1935" w:rsidP="00FF19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(Ф.И.О. полностью подпись)</w:t>
      </w:r>
    </w:p>
    <w:p w:rsidR="00FF1935" w:rsidRPr="0091513D" w:rsidRDefault="00FF1935" w:rsidP="00FF19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1935" w:rsidRPr="0091513D" w:rsidRDefault="00FF1935" w:rsidP="00FF19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  учреждения</w:t>
      </w:r>
      <w:r w:rsidRPr="0091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</w:t>
      </w:r>
    </w:p>
    <w:p w:rsidR="00FF1935" w:rsidRPr="0091513D" w:rsidRDefault="00FF1935" w:rsidP="00FF19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(Ф.И.О. полностью подпись)</w:t>
      </w:r>
    </w:p>
    <w:p w:rsidR="00FF1935" w:rsidRPr="0091513D" w:rsidRDefault="00FF1935" w:rsidP="00FF1935">
      <w:pPr>
        <w:tabs>
          <w:tab w:val="left" w:pos="629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1935" w:rsidRPr="0091513D" w:rsidRDefault="00FF1935" w:rsidP="00FF193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П</w:t>
      </w:r>
    </w:p>
    <w:p w:rsidR="00FF1935" w:rsidRDefault="00FF1935" w:rsidP="00FF193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1935" w:rsidRDefault="00FF1935" w:rsidP="00FF193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1935" w:rsidRDefault="00FF1935" w:rsidP="00FF193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F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F"/>
    <w:rsid w:val="00106DD7"/>
    <w:rsid w:val="007F21AD"/>
    <w:rsid w:val="00C147DF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E1B1"/>
  <w15:chartTrackingRefBased/>
  <w15:docId w15:val="{F09A39AA-BCAD-402F-AAFB-8FF8168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FF1935"/>
    <w:rPr>
      <w:rFonts w:ascii="Lucida Sans Unicode" w:eastAsia="Lucida Sans Unicode" w:hAnsi="Lucida Sans Unicode" w:cs="Lucida Sans Unicode"/>
      <w:spacing w:val="-2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FF1935"/>
    <w:rPr>
      <w:rFonts w:ascii="Lucida Sans Unicode" w:eastAsia="Lucida Sans Unicode" w:hAnsi="Lucida Sans Unicode" w:cs="Lucida Sans Unicode"/>
      <w:spacing w:val="9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FF1935"/>
    <w:pPr>
      <w:widowControl w:val="0"/>
      <w:shd w:val="clear" w:color="auto" w:fill="FFFFFF"/>
      <w:spacing w:after="0" w:line="235" w:lineRule="exact"/>
      <w:ind w:hanging="240"/>
      <w:jc w:val="both"/>
    </w:pPr>
    <w:rPr>
      <w:rFonts w:ascii="Lucida Sans Unicode" w:eastAsia="Lucida Sans Unicode" w:hAnsi="Lucida Sans Unicode" w:cs="Lucida Sans Unicode"/>
      <w:spacing w:val="-2"/>
      <w:sz w:val="23"/>
      <w:szCs w:val="23"/>
    </w:rPr>
  </w:style>
  <w:style w:type="paragraph" w:customStyle="1" w:styleId="80">
    <w:name w:val="Основной текст (8)"/>
    <w:basedOn w:val="a"/>
    <w:link w:val="8"/>
    <w:rsid w:val="00FF1935"/>
    <w:pPr>
      <w:widowControl w:val="0"/>
      <w:shd w:val="clear" w:color="auto" w:fill="FFFFFF"/>
      <w:spacing w:after="120" w:line="0" w:lineRule="atLeast"/>
      <w:jc w:val="center"/>
    </w:pPr>
    <w:rPr>
      <w:rFonts w:ascii="Lucida Sans Unicode" w:eastAsia="Lucida Sans Unicode" w:hAnsi="Lucida Sans Unicode" w:cs="Lucida Sans Unicode"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2018-10-09T08:39:00Z</dcterms:created>
  <dcterms:modified xsi:type="dcterms:W3CDTF">2018-10-09T08:39:00Z</dcterms:modified>
</cp:coreProperties>
</file>