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2B" w:rsidRDefault="0080525B">
      <w:r w:rsidRPr="008052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B51CB" wp14:editId="41CDC312">
                <wp:simplePos x="0" y="0"/>
                <wp:positionH relativeFrom="page">
                  <wp:align>right</wp:align>
                </wp:positionH>
                <wp:positionV relativeFrom="paragraph">
                  <wp:posOffset>-351790</wp:posOffset>
                </wp:positionV>
                <wp:extent cx="4095750" cy="647700"/>
                <wp:effectExtent l="0" t="0" r="0" b="1270"/>
                <wp:wrapNone/>
                <wp:docPr id="13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254CB9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По состоянию на 01 </w:t>
                            </w:r>
                            <w:r w:rsidR="00647E1A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апреля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2023</w:t>
                            </w:r>
                            <w:r w:rsidR="0080525B"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8B51CB" id="Скругленный прямоугольник 8" o:spid="_x0000_s1026" style="position:absolute;margin-left:271.3pt;margin-top:-27.7pt;width:322.5pt;height:51pt;z-index:2516705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" fillcolor="white [3212]" stroked="f">
                <v:textbox style="mso-fit-shape-to-text:t">
                  <w:txbxContent>
                    <w:p w:rsidR="0080525B" w:rsidRPr="0080525B" w:rsidRDefault="00254CB9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По состоянию на 01 </w:t>
                      </w:r>
                      <w:r w:rsidR="00647E1A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апреля</w:t>
                      </w:r>
                      <w:r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2023</w:t>
                      </w:r>
                      <w:r w:rsidR="0080525B"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602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159CA" wp14:editId="4D9E6277">
                <wp:simplePos x="0" y="0"/>
                <wp:positionH relativeFrom="column">
                  <wp:posOffset>371475</wp:posOffset>
                </wp:positionH>
                <wp:positionV relativeFrom="paragraph">
                  <wp:posOffset>1009650</wp:posOffset>
                </wp:positionV>
                <wp:extent cx="1657350" cy="647700"/>
                <wp:effectExtent l="0" t="0" r="0" b="8890"/>
                <wp:wrapNone/>
                <wp:docPr id="9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283" w:rsidRPr="00017D45" w:rsidRDefault="00460283" w:rsidP="0046028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29</w:t>
                            </w:r>
                            <w:r w:rsidR="00647E1A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7</w:t>
                            </w: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ед.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C159CA" id="_x0000_s1027" style="position:absolute;margin-left:29.25pt;margin-top:79.5pt;width:130.5pt;height:5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" fillcolor="#ffc000" stroked="f">
                <v:textbox style="mso-fit-shape-to-text:t">
                  <w:txbxContent>
                    <w:p w:rsidR="00460283" w:rsidRPr="00017D45" w:rsidRDefault="00460283" w:rsidP="0046028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29</w:t>
                      </w:r>
                      <w:r w:rsidR="00647E1A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7</w:t>
                      </w: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  <w:lang w:val="en-US"/>
                        </w:rPr>
                        <w:t xml:space="preserve"> </w:t>
                      </w: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ед.</w:t>
                      </w:r>
                    </w:p>
                  </w:txbxContent>
                </v:textbox>
              </v:roundrect>
            </w:pict>
          </mc:Fallback>
        </mc:AlternateContent>
      </w:r>
      <w:r w:rsidR="00E3542B">
        <w:rPr>
          <w:noProof/>
          <w:lang w:eastAsia="ru-RU"/>
        </w:rPr>
        <w:drawing>
          <wp:inline distT="0" distB="0" distL="0" distR="0" wp14:anchorId="50343F07" wp14:editId="7F62DA89">
            <wp:extent cx="9696450" cy="65436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0283" w:rsidRDefault="00460283"/>
    <w:p w:rsidR="00460283" w:rsidRDefault="0080525B">
      <w:r w:rsidRPr="0080525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6C8A9" wp14:editId="182CBDDC">
                <wp:simplePos x="0" y="0"/>
                <wp:positionH relativeFrom="page">
                  <wp:align>right</wp:align>
                </wp:positionH>
                <wp:positionV relativeFrom="paragraph">
                  <wp:posOffset>-160020</wp:posOffset>
                </wp:positionV>
                <wp:extent cx="4095750" cy="647700"/>
                <wp:effectExtent l="0" t="0" r="0" b="1270"/>
                <wp:wrapNone/>
                <wp:docPr id="17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80525B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По состоянию на 01 </w:t>
                            </w:r>
                            <w:r w:rsidR="00CA120D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апреля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202</w:t>
                            </w:r>
                            <w:r w:rsidR="00254CB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3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66C8A9" id="_x0000_s1028" style="position:absolute;margin-left:271.3pt;margin-top:-12.6pt;width:322.5pt;height:51pt;z-index:25167872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" fillcolor="white [3212]" stroked="f">
                <v:textbox style="mso-fit-shape-to-text:t">
                  <w:txbxContent>
                    <w:p w:rsidR="0080525B" w:rsidRPr="0080525B" w:rsidRDefault="0080525B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По состоянию на 01 </w:t>
                      </w:r>
                      <w:r w:rsidR="00CA120D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апреля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202</w:t>
                      </w:r>
                      <w:r w:rsidR="00254CB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3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A34C2" w:rsidRDefault="00215F0F" w:rsidP="009033C9">
      <w:pPr>
        <w:jc w:val="center"/>
      </w:pPr>
      <w:r>
        <w:rPr>
          <w:noProof/>
          <w:lang w:eastAsia="ru-RU"/>
        </w:rPr>
        <w:drawing>
          <wp:inline distT="0" distB="0" distL="0" distR="0" wp14:anchorId="30164CD5" wp14:editId="12622D21">
            <wp:extent cx="9382125" cy="5972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2DF1" w:rsidRDefault="00EC2DF1"/>
    <w:p w:rsidR="00EC2DF1" w:rsidRDefault="002D7D82">
      <w:r w:rsidRPr="0080525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0D907C" wp14:editId="7E6CB37E">
                <wp:simplePos x="0" y="0"/>
                <wp:positionH relativeFrom="page">
                  <wp:posOffset>6492240</wp:posOffset>
                </wp:positionH>
                <wp:positionV relativeFrom="paragraph">
                  <wp:posOffset>-304165</wp:posOffset>
                </wp:positionV>
                <wp:extent cx="4095750" cy="647700"/>
                <wp:effectExtent l="0" t="0" r="0" b="1270"/>
                <wp:wrapNone/>
                <wp:docPr id="16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80525B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По состоянию на 01 </w:t>
                            </w:r>
                            <w:r w:rsidR="00CA120D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апреля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202</w:t>
                            </w:r>
                            <w:r w:rsidR="00263A13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3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0D907C" id="_x0000_s1029" style="position:absolute;margin-left:511.2pt;margin-top:-23.95pt;width:322.5pt;height:51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" fillcolor="white [3212]" stroked="f">
                <v:textbox style="mso-fit-shape-to-text:t">
                  <w:txbxContent>
                    <w:p w:rsidR="0080525B" w:rsidRPr="0080525B" w:rsidRDefault="0080525B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По состоянию на 01 </w:t>
                      </w:r>
                      <w:r w:rsidR="00CA120D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апреля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202</w:t>
                      </w:r>
                      <w:r w:rsidR="00263A13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3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301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54DCB" wp14:editId="1C26506C">
                <wp:simplePos x="0" y="0"/>
                <wp:positionH relativeFrom="column">
                  <wp:posOffset>-133350</wp:posOffset>
                </wp:positionH>
                <wp:positionV relativeFrom="paragraph">
                  <wp:posOffset>1047750</wp:posOffset>
                </wp:positionV>
                <wp:extent cx="1657350" cy="647700"/>
                <wp:effectExtent l="0" t="0" r="0" b="8890"/>
                <wp:wrapNone/>
                <wp:docPr id="4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92" w:rsidRPr="00017D45" w:rsidRDefault="001B4092" w:rsidP="001B409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78</w:t>
                            </w:r>
                            <w:r w:rsidR="00CA120D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3</w:t>
                            </w: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ед.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254DCB" id="_x0000_s1030" style="position:absolute;margin-left:-10.5pt;margin-top:82.5pt;width:130.5pt;height:5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" fillcolor="#ffc000" stroked="f">
                <v:textbox style="mso-fit-shape-to-text:t">
                  <w:txbxContent>
                    <w:p w:rsidR="001B4092" w:rsidRPr="00017D45" w:rsidRDefault="001B4092" w:rsidP="001B409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32"/>
                        </w:rPr>
                      </w:pP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78</w:t>
                      </w:r>
                      <w:r w:rsidR="00CA120D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3</w:t>
                      </w: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  <w:lang w:val="en-US"/>
                        </w:rPr>
                        <w:t xml:space="preserve"> </w:t>
                      </w: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ед.</w:t>
                      </w:r>
                    </w:p>
                  </w:txbxContent>
                </v:textbox>
              </v:roundrect>
            </w:pict>
          </mc:Fallback>
        </mc:AlternateContent>
      </w:r>
      <w:r w:rsidR="00C3011D">
        <w:rPr>
          <w:noProof/>
          <w:lang w:eastAsia="ru-RU"/>
        </w:rPr>
        <w:drawing>
          <wp:inline distT="0" distB="0" distL="0" distR="0" wp14:anchorId="2B9F85DB" wp14:editId="21DEE938">
            <wp:extent cx="9251950" cy="6472555"/>
            <wp:effectExtent l="0" t="0" r="6350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2DF1" w:rsidRDefault="00EC2DF1"/>
    <w:p w:rsidR="00EC2DF1" w:rsidRDefault="002D7D82">
      <w:r w:rsidRPr="0080525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DB802B" wp14:editId="34D0CCE2">
                <wp:simplePos x="0" y="0"/>
                <wp:positionH relativeFrom="page">
                  <wp:posOffset>6454140</wp:posOffset>
                </wp:positionH>
                <wp:positionV relativeFrom="paragraph">
                  <wp:posOffset>-123190</wp:posOffset>
                </wp:positionV>
                <wp:extent cx="4095750" cy="647700"/>
                <wp:effectExtent l="0" t="0" r="0" b="1270"/>
                <wp:wrapNone/>
                <wp:docPr id="15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80525B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По состоянию на 01 </w:t>
                            </w:r>
                            <w:r w:rsidR="00175D76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апреля</w:t>
                            </w:r>
                            <w:r w:rsidR="002D7D82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2023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DB802B" id="_x0000_s1031" style="position:absolute;margin-left:508.2pt;margin-top:-9.7pt;width:322.5pt;height:51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" fillcolor="white [3212]" stroked="f">
                <v:textbox style="mso-fit-shape-to-text:t">
                  <w:txbxContent>
                    <w:p w:rsidR="0080525B" w:rsidRPr="0080525B" w:rsidRDefault="0080525B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По состоянию на 01 </w:t>
                      </w:r>
                      <w:r w:rsidR="00175D76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апреля</w:t>
                      </w:r>
                      <w:r w:rsidR="002D7D82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2023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C2DF1" w:rsidRDefault="00EC2DF1"/>
    <w:p w:rsidR="00EC2DF1" w:rsidRDefault="002D7D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8C338" wp14:editId="1476145D">
                <wp:simplePos x="0" y="0"/>
                <wp:positionH relativeFrom="column">
                  <wp:posOffset>2127885</wp:posOffset>
                </wp:positionH>
                <wp:positionV relativeFrom="paragraph">
                  <wp:posOffset>12065</wp:posOffset>
                </wp:positionV>
                <wp:extent cx="7591425" cy="8382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C2DF1" w:rsidRPr="00017D45" w:rsidRDefault="00C3011D" w:rsidP="00EC2D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7</w:t>
                            </w:r>
                            <w:r w:rsidR="001B4092" w:rsidRPr="00017D45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4</w:t>
                            </w:r>
                            <w:r w:rsidR="00175D76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7</w:t>
                            </w:r>
                            <w:r w:rsidR="00EC2DF1" w:rsidRPr="00017D45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 xml:space="preserve"> индивидуальных предпринимателей,</w:t>
                            </w:r>
                          </w:p>
                          <w:p w:rsidR="00EC2DF1" w:rsidRPr="00017D45" w:rsidRDefault="00EC2DF1" w:rsidP="00EC2D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017D45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3</w:t>
                            </w:r>
                            <w:r w:rsidR="00C3011D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6</w:t>
                            </w:r>
                            <w:r w:rsidRPr="00017D45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 xml:space="preserve"> глав крестьянских (фермерских) хозяйств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8C338" id="_x0000_t202" coordsize="21600,21600" o:spt="202" path="m,l,21600r21600,l21600,xe">
                <v:stroke joinstyle="miter"/>
                <v:path gradientshapeok="t" o:connecttype="rect"/>
              </v:shapetype>
              <v:shape id="Rectangle 3" o:spid="_x0000_s1032" type="#_x0000_t202" style="position:absolute;margin-left:167.55pt;margin-top:.95pt;width:597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" filled="f" stroked="f">
                <v:textbox>
                  <w:txbxContent>
                    <w:p w:rsidR="00EC2DF1" w:rsidRPr="00017D45" w:rsidRDefault="00C3011D" w:rsidP="00EC2D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7</w:t>
                      </w:r>
                      <w:r w:rsidR="001B4092" w:rsidRPr="00017D45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4</w:t>
                      </w:r>
                      <w:r w:rsidR="00175D76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7</w:t>
                      </w:r>
                      <w:r w:rsidR="00EC2DF1" w:rsidRPr="00017D45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 xml:space="preserve"> индивидуальных предпринимателей,</w:t>
                      </w:r>
                    </w:p>
                    <w:p w:rsidR="00EC2DF1" w:rsidRPr="00017D45" w:rsidRDefault="00EC2DF1" w:rsidP="00EC2D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 w:rsidRPr="00017D45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3</w:t>
                      </w:r>
                      <w:r w:rsidR="00C3011D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6</w:t>
                      </w:r>
                      <w:r w:rsidRPr="00017D45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 xml:space="preserve"> глав крестьянских (фермерских) хозяйств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E4C1D" wp14:editId="458AD08C">
                <wp:simplePos x="0" y="0"/>
                <wp:positionH relativeFrom="margin">
                  <wp:posOffset>219075</wp:posOffset>
                </wp:positionH>
                <wp:positionV relativeFrom="paragraph">
                  <wp:posOffset>29210</wp:posOffset>
                </wp:positionV>
                <wp:extent cx="1657350" cy="647700"/>
                <wp:effectExtent l="0" t="0" r="0" b="7620"/>
                <wp:wrapNone/>
                <wp:docPr id="10244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F1" w:rsidRPr="00017D45" w:rsidRDefault="00C3011D" w:rsidP="00EC2DF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78</w:t>
                            </w:r>
                            <w:r w:rsidR="00175D76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3</w:t>
                            </w:r>
                            <w:r w:rsidR="00EC2DF1"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EC2DF1"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ед.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0E4C1D" id="_x0000_s1033" style="position:absolute;margin-left:17.25pt;margin-top:2.3pt;width:130.5pt;height:5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" fillcolor="#ffc000" stroked="f">
                <v:textbox style="mso-fit-shape-to-text:t">
                  <w:txbxContent>
                    <w:p w:rsidR="00EC2DF1" w:rsidRPr="00017D45" w:rsidRDefault="00C3011D" w:rsidP="00EC2DF1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78</w:t>
                      </w:r>
                      <w:r w:rsidR="00175D76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3</w:t>
                      </w:r>
                      <w:r w:rsidR="00EC2DF1"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  <w:lang w:val="en-US"/>
                        </w:rPr>
                        <w:t xml:space="preserve"> </w:t>
                      </w:r>
                      <w:r w:rsidR="00EC2DF1"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ед.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2DF1" w:rsidRDefault="00EC2DF1"/>
    <w:p w:rsidR="00EC2DF1" w:rsidRDefault="00EC2DF1"/>
    <w:p w:rsidR="002D7D82" w:rsidRDefault="002D7D82"/>
    <w:p w:rsidR="002D7D82" w:rsidRDefault="002D7D82"/>
    <w:p w:rsidR="00EC2DF1" w:rsidRDefault="001B4092">
      <w:r w:rsidRPr="001B40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585B7" wp14:editId="54E7748D">
                <wp:simplePos x="0" y="0"/>
                <wp:positionH relativeFrom="margin">
                  <wp:posOffset>7910830</wp:posOffset>
                </wp:positionH>
                <wp:positionV relativeFrom="paragraph">
                  <wp:posOffset>3345815</wp:posOffset>
                </wp:positionV>
                <wp:extent cx="1871345" cy="35242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4092" w:rsidRDefault="001B4092" w:rsidP="001B4092">
                            <w:pPr>
                              <w:pStyle w:val="a3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Женщины - 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  <w:r w:rsidR="00175D76">
                              <w:rPr>
                                <w:color w:val="000000"/>
                                <w:sz w:val="36"/>
                                <w:szCs w:val="36"/>
                              </w:rPr>
                              <w:t>88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85B7" id="_x0000_s1034" type="#_x0000_t202" style="position:absolute;margin-left:622.9pt;margin-top:263.45pt;width:147.35pt;height:27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" filled="f" stroked="f">
                <v:textbox>
                  <w:txbxContent>
                    <w:p w:rsidR="001B4092" w:rsidRDefault="001B4092" w:rsidP="001B4092">
                      <w:pPr>
                        <w:pStyle w:val="a3"/>
                        <w:spacing w:before="86" w:beforeAutospacing="0" w:after="0" w:afterAutospacing="0" w:line="192" w:lineRule="auto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 xml:space="preserve">Женщины - </w:t>
                      </w:r>
                      <w:r>
                        <w:rPr>
                          <w:color w:val="000000"/>
                          <w:sz w:val="36"/>
                          <w:szCs w:val="36"/>
                        </w:rPr>
                        <w:t>2</w:t>
                      </w:r>
                      <w:r w:rsidR="00175D76">
                        <w:rPr>
                          <w:color w:val="000000"/>
                          <w:sz w:val="36"/>
                          <w:szCs w:val="36"/>
                        </w:rPr>
                        <w:t>88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D9756" wp14:editId="0AC3A80B">
                <wp:simplePos x="0" y="0"/>
                <wp:positionH relativeFrom="column">
                  <wp:posOffset>6823710</wp:posOffset>
                </wp:positionH>
                <wp:positionV relativeFrom="paragraph">
                  <wp:posOffset>764540</wp:posOffset>
                </wp:positionV>
                <wp:extent cx="1871345" cy="3810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C2DF1" w:rsidRDefault="001B4092" w:rsidP="001B4092">
                            <w:pPr>
                              <w:pStyle w:val="a3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Мужчины - 49</w:t>
                            </w:r>
                            <w:r w:rsidR="00175D76">
                              <w:rPr>
                                <w:color w:val="00000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9756" id="_x0000_s1035" type="#_x0000_t202" style="position:absolute;margin-left:537.3pt;margin-top:60.2pt;width:147.3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" filled="f" stroked="f">
                <v:textbox>
                  <w:txbxContent>
                    <w:p w:rsidR="00EC2DF1" w:rsidRDefault="001B4092" w:rsidP="001B4092">
                      <w:pPr>
                        <w:pStyle w:val="a3"/>
                        <w:spacing w:before="86" w:beforeAutospacing="0" w:after="0" w:afterAutospacing="0" w:line="192" w:lineRule="auto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Мужчины - 49</w:t>
                      </w:r>
                      <w:r w:rsidR="00175D76">
                        <w:rPr>
                          <w:color w:val="000000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CF95EFE" wp14:editId="75BE1355">
            <wp:simplePos x="0" y="0"/>
            <wp:positionH relativeFrom="column">
              <wp:posOffset>7299960</wp:posOffset>
            </wp:positionH>
            <wp:positionV relativeFrom="paragraph">
              <wp:posOffset>1062990</wp:posOffset>
            </wp:positionV>
            <wp:extent cx="2019300" cy="2074183"/>
            <wp:effectExtent l="0" t="0" r="0" b="2540"/>
            <wp:wrapNone/>
            <wp:docPr id="10247" name="Picture 4" descr="https://c7.hotpng.com/preview/846/672/1/resume-management-company-service-businessperson-web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4" descr="https://c7.hotpng.com/preview/846/672/1/resume-management-company-service-businessperson-web-desig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DF1" w:rsidRPr="00EC2DF1">
        <w:rPr>
          <w:noProof/>
          <w:highlight w:val="green"/>
          <w:lang w:eastAsia="ru-RU"/>
        </w:rPr>
        <w:drawing>
          <wp:inline distT="0" distB="0" distL="0" distR="0" wp14:anchorId="7BE85538" wp14:editId="5B40EE4A">
            <wp:extent cx="6886575" cy="42767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C2DF1" w:rsidSect="00EC2DF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D65CE"/>
    <w:multiLevelType w:val="hybridMultilevel"/>
    <w:tmpl w:val="B298F8D4"/>
    <w:lvl w:ilvl="0" w:tplc="71647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29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AD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C8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6A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8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89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8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6E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F1"/>
    <w:rsid w:val="00017D45"/>
    <w:rsid w:val="000439A6"/>
    <w:rsid w:val="000B642A"/>
    <w:rsid w:val="00175D76"/>
    <w:rsid w:val="001B4092"/>
    <w:rsid w:val="00215F0F"/>
    <w:rsid w:val="00254CB9"/>
    <w:rsid w:val="00263A13"/>
    <w:rsid w:val="002D7D82"/>
    <w:rsid w:val="003F5423"/>
    <w:rsid w:val="00460283"/>
    <w:rsid w:val="00647E1A"/>
    <w:rsid w:val="0080525B"/>
    <w:rsid w:val="009033C9"/>
    <w:rsid w:val="0090447B"/>
    <w:rsid w:val="00B30BB6"/>
    <w:rsid w:val="00C3011D"/>
    <w:rsid w:val="00CA120D"/>
    <w:rsid w:val="00DA34C2"/>
    <w:rsid w:val="00E252C8"/>
    <w:rsid w:val="00E3542B"/>
    <w:rsid w:val="00E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B7B8"/>
  <w15:chartTrackingRefBased/>
  <w15:docId w15:val="{C7BFC589-278B-4A18-862B-DC9BAC6D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D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DF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28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Организации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8929456658327669E-2"/>
          <c:w val="1"/>
          <c:h val="0.4992536401471046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62D-4F72-B271-5CA3AB418B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62D-4F72-B271-5CA3AB418B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62D-4F72-B271-5CA3AB418B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462D-4F72-B271-5CA3AB418BC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462D-4F72-B271-5CA3AB418BC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462D-4F72-B271-5CA3AB418BC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462D-4F72-B271-5CA3AB418BC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462D-4F72-B271-5CA3AB418BC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462D-4F72-B271-5CA3AB418BC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462D-4F72-B271-5CA3AB418BC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462D-4F72-B271-5CA3AB418BCC}"/>
              </c:ext>
            </c:extLst>
          </c:dPt>
          <c:dLbls>
            <c:dLbl>
              <c:idx val="0"/>
              <c:layout>
                <c:manualLayout>
                  <c:x val="-7.8585461689587421E-3"/>
                  <c:y val="5.822416302765656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62D-4F72-B271-5CA3AB418BCC}"/>
                </c:ext>
              </c:extLst>
            </c:dLbl>
            <c:dLbl>
              <c:idx val="5"/>
              <c:layout>
                <c:manualLayout>
                  <c:x val="1.3097576948264572E-3"/>
                  <c:y val="-1.16448326055313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62D-4F72-B271-5CA3AB418BCC}"/>
                </c:ext>
              </c:extLst>
            </c:dLbl>
            <c:dLbl>
              <c:idx val="8"/>
              <c:layout>
                <c:manualLayout>
                  <c:x val="-9.1683038637852231E-3"/>
                  <c:y val="-6.01649684619116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462D-4F72-B271-5CA3AB418BCC}"/>
                </c:ext>
              </c:extLst>
            </c:dLbl>
            <c:dLbl>
              <c:idx val="9"/>
              <c:layout>
                <c:manualLayout>
                  <c:x val="-2.4011947017090753E-17"/>
                  <c:y val="-7.76322173702086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462D-4F72-B271-5CA3AB418B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Орг!$A$7:$A$17</c:f>
              <c:strCache>
                <c:ptCount val="11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по операциям с недвижимым имуществом</c:v>
                </c:pt>
                <c:pt idx="6">
                  <c:v>Деятельность профессиональная, научная и техническая</c:v>
                </c:pt>
                <c:pt idx="7">
                  <c:v>Государственное управление и обеспечение военной безопасности. Социальное обеспечение </c:v>
                </c:pt>
                <c:pt idx="8">
                  <c:v>Образование</c:v>
                </c:pt>
                <c:pt idx="9">
                  <c:v>Деятельность в области здравоохранения и социальных услуг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Орг!$B$7:$B$17</c:f>
              <c:numCache>
                <c:formatCode>General</c:formatCode>
                <c:ptCount val="11"/>
                <c:pt idx="0">
                  <c:v>21</c:v>
                </c:pt>
                <c:pt idx="1">
                  <c:v>22</c:v>
                </c:pt>
                <c:pt idx="2">
                  <c:v>32</c:v>
                </c:pt>
                <c:pt idx="3">
                  <c:v>55</c:v>
                </c:pt>
                <c:pt idx="4">
                  <c:v>11</c:v>
                </c:pt>
                <c:pt idx="5">
                  <c:v>26</c:v>
                </c:pt>
                <c:pt idx="6">
                  <c:v>17</c:v>
                </c:pt>
                <c:pt idx="7">
                  <c:v>15</c:v>
                </c:pt>
                <c:pt idx="8">
                  <c:v>13</c:v>
                </c:pt>
                <c:pt idx="9">
                  <c:v>13</c:v>
                </c:pt>
                <c:pt idx="10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462D-4F72-B271-5CA3AB418B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1025701497457734E-2"/>
          <c:y val="0.62692844214385357"/>
          <c:w val="0.9443897194010169"/>
          <c:h val="0.361358527109440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9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организаций по организационно-правовым формам</a:t>
            </a:r>
          </a:p>
        </c:rich>
      </c:tx>
      <c:layout>
        <c:manualLayout>
          <c:xMode val="edge"/>
          <c:yMode val="edge"/>
          <c:x val="0.1868663016107758"/>
          <c:y val="1.27591706539074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E3A-4ADE-93FE-444FD6BCE11E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E3A-4ADE-93FE-444FD6BCE11E}"/>
              </c:ext>
            </c:extLst>
          </c:dPt>
          <c:dPt>
            <c:idx val="2"/>
            <c:bubble3D val="0"/>
            <c:spPr>
              <a:solidFill>
                <a:srgbClr val="FF99FF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E3A-4ADE-93FE-444FD6BCE1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2E3A-4ADE-93FE-444FD6BCE1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2E3A-4ADE-93FE-444FD6BCE1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2E3A-4ADE-93FE-444FD6BCE11E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2E3A-4ADE-93FE-444FD6BCE11E}"/>
              </c:ext>
            </c:extLst>
          </c:dPt>
          <c:dLbls>
            <c:dLbl>
              <c:idx val="0"/>
              <c:layout>
                <c:manualLayout>
                  <c:x val="-1.0576708368306754E-2"/>
                  <c:y val="-8.61143553228095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E3A-4ADE-93FE-444FD6BCE11E}"/>
                </c:ext>
              </c:extLst>
            </c:dLbl>
            <c:dLbl>
              <c:idx val="2"/>
              <c:layout>
                <c:manualLayout>
                  <c:x val="1.8792864089958398E-2"/>
                  <c:y val="-6.6371464332508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E3A-4ADE-93FE-444FD6BCE11E}"/>
                </c:ext>
              </c:extLst>
            </c:dLbl>
            <c:dLbl>
              <c:idx val="3"/>
              <c:layout>
                <c:manualLayout>
                  <c:x val="-1.6011511251448899E-2"/>
                  <c:y val="-2.9220677558845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E3A-4ADE-93FE-444FD6BCE11E}"/>
                </c:ext>
              </c:extLst>
            </c:dLbl>
            <c:dLbl>
              <c:idx val="4"/>
              <c:layout>
                <c:manualLayout>
                  <c:x val="4.4892814794089825E-3"/>
                  <c:y val="-0.108993122271199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E3A-4ADE-93FE-444FD6BCE11E}"/>
                </c:ext>
              </c:extLst>
            </c:dLbl>
            <c:dLbl>
              <c:idx val="5"/>
              <c:layout>
                <c:manualLayout>
                  <c:x val="9.214437027858827E-3"/>
                  <c:y val="-2.057073009414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E3A-4ADE-93FE-444FD6BCE11E}"/>
                </c:ext>
              </c:extLst>
            </c:dLbl>
            <c:dLbl>
              <c:idx val="6"/>
              <c:layout>
                <c:manualLayout>
                  <c:x val="3.24715349667586E-2"/>
                  <c:y val="-6.40788322512316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2E3A-4ADE-93FE-444FD6BCE1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b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Орг!$H$8:$H$16</c:f>
              <c:strCache>
                <c:ptCount val="7"/>
                <c:pt idx="0">
                  <c:v>Муниципальные унитарные предприятия</c:v>
                </c:pt>
                <c:pt idx="1">
                  <c:v>Акционерные общества</c:v>
                </c:pt>
                <c:pt idx="2">
                  <c:v>Общества с ограниченной ответственностью</c:v>
                </c:pt>
                <c:pt idx="3">
                  <c:v>Потребительские кооперативы</c:v>
                </c:pt>
                <c:pt idx="4">
                  <c:v>     Общественные и религиозные организации</c:v>
                </c:pt>
                <c:pt idx="5">
                  <c:v>Учреждения</c:v>
                </c:pt>
                <c:pt idx="6">
                  <c:v>Прочие</c:v>
                </c:pt>
              </c:strCache>
            </c:strRef>
          </c:cat>
          <c:val>
            <c:numRef>
              <c:f>Орг!$I$8:$I$16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182</c:v>
                </c:pt>
                <c:pt idx="3">
                  <c:v>20</c:v>
                </c:pt>
                <c:pt idx="4">
                  <c:v>22</c:v>
                </c:pt>
                <c:pt idx="5">
                  <c:v>27</c:v>
                </c:pt>
                <c:pt idx="6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E3A-4ADE-93FE-444FD6BCE1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860199581651293E-2"/>
          <c:y val="0.80882576280835705"/>
          <c:w val="0.9080595280919832"/>
          <c:h val="0.178415066537735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8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Индивидуальные предприниматели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47825053096914E-2"/>
          <c:y val="0.12796368667396416"/>
          <c:w val="0.92314909266478673"/>
          <c:h val="0.55782706201026178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4DC-4A23-B4E7-20DA3ADF73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4DC-4A23-B4E7-20DA3ADF73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4DC-4A23-B4E7-20DA3ADF73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4DC-4A23-B4E7-20DA3ADF73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74DC-4A23-B4E7-20DA3ADF73E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74DC-4A23-B4E7-20DA3ADF73E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74DC-4A23-B4E7-20DA3ADF73E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74DC-4A23-B4E7-20DA3ADF73E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74DC-4A23-B4E7-20DA3ADF73E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74DC-4A23-B4E7-20DA3ADF73E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ИП!$A$7:$A$17</c:f>
              <c:strCache>
                <c:ptCount val="11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в области информации и связи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профессиональная, научная и техническая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ИП!$B$7:$B$17</c:f>
              <c:numCache>
                <c:formatCode>General</c:formatCode>
                <c:ptCount val="11"/>
                <c:pt idx="0">
                  <c:v>48</c:v>
                </c:pt>
                <c:pt idx="1">
                  <c:v>52</c:v>
                </c:pt>
                <c:pt idx="2">
                  <c:v>99</c:v>
                </c:pt>
                <c:pt idx="3">
                  <c:v>307</c:v>
                </c:pt>
                <c:pt idx="4">
                  <c:v>104</c:v>
                </c:pt>
                <c:pt idx="5">
                  <c:v>26</c:v>
                </c:pt>
                <c:pt idx="6">
                  <c:v>22</c:v>
                </c:pt>
                <c:pt idx="7">
                  <c:v>17</c:v>
                </c:pt>
                <c:pt idx="8">
                  <c:v>36</c:v>
                </c:pt>
                <c:pt idx="9">
                  <c:v>21</c:v>
                </c:pt>
                <c:pt idx="1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4DC-4A23-B4E7-20DA3ADF73E6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74DC-4A23-B4E7-20DA3ADF73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74DC-4A23-B4E7-20DA3ADF73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74DC-4A23-B4E7-20DA3ADF73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74DC-4A23-B4E7-20DA3ADF73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74DC-4A23-B4E7-20DA3ADF73E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0-74DC-4A23-B4E7-20DA3ADF73E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2-74DC-4A23-B4E7-20DA3ADF73E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4-74DC-4A23-B4E7-20DA3ADF73E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6-74DC-4A23-B4E7-20DA3ADF73E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8-74DC-4A23-B4E7-20DA3ADF73E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ИП!$A$7:$A$17</c:f>
              <c:strCache>
                <c:ptCount val="11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в области информации и связи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профессиональная, научная и техническая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ИП!$C$7:$C$17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29-74DC-4A23-B4E7-20DA3ADF73E6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74DC-4A23-B4E7-20DA3ADF73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74DC-4A23-B4E7-20DA3ADF73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F-74DC-4A23-B4E7-20DA3ADF73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1-74DC-4A23-B4E7-20DA3ADF73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3-74DC-4A23-B4E7-20DA3ADF73E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5-74DC-4A23-B4E7-20DA3ADF73E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7-74DC-4A23-B4E7-20DA3ADF73E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9-74DC-4A23-B4E7-20DA3ADF73E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B-74DC-4A23-B4E7-20DA3ADF73E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D-74DC-4A23-B4E7-20DA3ADF73E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ИП!$A$7:$A$17</c:f>
              <c:strCache>
                <c:ptCount val="11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в области информации и связи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профессиональная, научная и техническая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ИП!$D$7:$D$17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3E-74DC-4A23-B4E7-20DA3ADF73E6}"/>
            </c:ext>
          </c:extLst>
        </c:ser>
        <c:ser>
          <c:idx val="3"/>
          <c:order val="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0-74DC-4A23-B4E7-20DA3ADF73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2-74DC-4A23-B4E7-20DA3ADF73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4-74DC-4A23-B4E7-20DA3ADF73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6-74DC-4A23-B4E7-20DA3ADF73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8-74DC-4A23-B4E7-20DA3ADF73E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A-74DC-4A23-B4E7-20DA3ADF73E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C-74DC-4A23-B4E7-20DA3ADF73E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E-74DC-4A23-B4E7-20DA3ADF73E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0-74DC-4A23-B4E7-20DA3ADF73E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2-74DC-4A23-B4E7-20DA3ADF73E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ИП!$A$7:$A$17</c:f>
              <c:strCache>
                <c:ptCount val="11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в области информации и связи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профессиональная, научная и техническая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ИП!$E$7:$E$17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53-74DC-4A23-B4E7-20DA3ADF73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423948718738924E-2"/>
          <c:y val="0.68840643870565132"/>
          <c:w val="0.98857605128126103"/>
          <c:h val="0.299581594258759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ИП по возрастным группам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ИП!$I$20:$I$26</c:f>
            </c:numRef>
          </c:val>
          <c:extLst>
            <c:ext xmlns:c16="http://schemas.microsoft.com/office/drawing/2014/chart" uri="{C3380CC4-5D6E-409C-BE32-E72D297353CC}">
              <c16:uniqueId val="{00000000-344D-4274-9E15-B00F956E19E8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ИП!$J$20:$J$26</c:f>
            </c:numRef>
          </c:val>
          <c:extLst>
            <c:ext xmlns:c16="http://schemas.microsoft.com/office/drawing/2014/chart" uri="{C3380CC4-5D6E-409C-BE32-E72D297353CC}">
              <c16:uniqueId val="{00000001-344D-4274-9E15-B00F956E19E8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ИП!$K$20:$K$26</c:f>
            </c:numRef>
          </c:val>
          <c:extLst>
            <c:ext xmlns:c16="http://schemas.microsoft.com/office/drawing/2014/chart" uri="{C3380CC4-5D6E-409C-BE32-E72D297353CC}">
              <c16:uniqueId val="{00000002-344D-4274-9E15-B00F956E19E8}"/>
            </c:ext>
          </c:extLst>
        </c:ser>
        <c:ser>
          <c:idx val="3"/>
          <c:order val="3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ИП!$L$20:$L$26</c:f>
              <c:numCache>
                <c:formatCode>General</c:formatCode>
                <c:ptCount val="7"/>
                <c:pt idx="0">
                  <c:v>7</c:v>
                </c:pt>
                <c:pt idx="1">
                  <c:v>100</c:v>
                </c:pt>
                <c:pt idx="2">
                  <c:v>245</c:v>
                </c:pt>
                <c:pt idx="3">
                  <c:v>232</c:v>
                </c:pt>
                <c:pt idx="4">
                  <c:v>122</c:v>
                </c:pt>
                <c:pt idx="5">
                  <c:v>72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4D-4274-9E15-B00F956E1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4730184"/>
        <c:axId val="624725592"/>
      </c:barChart>
      <c:catAx>
        <c:axId val="624730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24725592"/>
        <c:crosses val="autoZero"/>
        <c:auto val="1"/>
        <c:lblAlgn val="ctr"/>
        <c:lblOffset val="100"/>
        <c:noMultiLvlLbl val="0"/>
      </c:catAx>
      <c:valAx>
        <c:axId val="624725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24730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2023-05-12T10:29:00Z</dcterms:created>
  <dcterms:modified xsi:type="dcterms:W3CDTF">2023-05-12T10:36:00Z</dcterms:modified>
</cp:coreProperties>
</file>